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  <w:lang w:val="en-US" w:eastAsia="zh-CN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</w:rPr>
        <w:t>批次备案土地估价机构名单</w:t>
      </w: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福建省青商房地产评估有限公司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宋建青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厦门均达房地产资产评估咨询有限公司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鲁苗根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厦门信衡土地房地产评估咨询有限公司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许葆青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厦门明正资产评估土地房地产估价有限公司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何秀明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泉州市立诚房地产评估有限公司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陈国侯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三明燕江资产评估土地房地产估价有限公司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刘天格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福建仁达资产评估房地产估价有限公司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林振标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福州瑞尔房地产评估有限公司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刘影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福建金诺土地房地产资产评估有限公司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郭玉兰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福建财经房地产估价有限公司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俞桃生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2019350100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厦门中利资产评估土地房地产估价有限公司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甘静玲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2019350101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福建华成房地产土地资产评估有限公司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郑日顶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C78C8"/>
    <w:rsid w:val="14C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2019-12-12T00:31:00Z</dcterms:created>
  <dc:creator>Eric</dc:creator>
  <cp:lastModifiedBy>Eric</cp:lastModifiedBy>
  <dcterms:modified xsi:type="dcterms:W3CDTF">2019-12-12T00:31:37Z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